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045" w:rsidRPr="00C43C37" w:rsidRDefault="00303862" w:rsidP="00C57D24">
      <w:pPr>
        <w:pStyle w:val="Default"/>
      </w:pPr>
      <w:r w:rsidRPr="00C57D24">
        <w:t xml:space="preserve">                        </w:t>
      </w:r>
      <w:r w:rsidR="002A0385">
        <w:t xml:space="preserve">                       1секция</w:t>
      </w:r>
      <w:proofErr w:type="gramStart"/>
      <w:r w:rsidR="002A0385">
        <w:rPr>
          <w:lang w:val="tt-RU"/>
        </w:rPr>
        <w:t xml:space="preserve">  А</w:t>
      </w:r>
      <w:proofErr w:type="gramEnd"/>
    </w:p>
    <w:p w:rsidR="00711045" w:rsidRPr="00C57D24" w:rsidRDefault="00711045" w:rsidP="00C57D24">
      <w:pPr>
        <w:pStyle w:val="Default"/>
      </w:pPr>
      <w:r w:rsidRPr="00C57D24">
        <w:t>Современные герои Отечества: имена и подвиги. Секция включает все работы, которые посвя</w:t>
      </w:r>
      <w:r w:rsidR="002A0385">
        <w:t xml:space="preserve">щены участникам локальных войн (Чечня, Украина) </w:t>
      </w:r>
    </w:p>
    <w:p w:rsidR="00711045" w:rsidRPr="00C57D24" w:rsidRDefault="00711045" w:rsidP="00C57D24">
      <w:pPr>
        <w:pStyle w:val="Default"/>
      </w:pPr>
    </w:p>
    <w:p w:rsidR="00711045" w:rsidRPr="00C57D24" w:rsidRDefault="00711045" w:rsidP="00C57D24">
      <w:pPr>
        <w:pStyle w:val="Default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3402"/>
        <w:gridCol w:w="850"/>
        <w:gridCol w:w="4253"/>
        <w:gridCol w:w="2976"/>
      </w:tblGrid>
      <w:tr w:rsidR="00303862" w:rsidRPr="00C57D24" w:rsidTr="00210A91">
        <w:tc>
          <w:tcPr>
            <w:tcW w:w="534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402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50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53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976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</w:tr>
      <w:tr w:rsidR="00303862" w:rsidRPr="00C57D24" w:rsidTr="00210A91">
        <w:tc>
          <w:tcPr>
            <w:tcW w:w="534" w:type="dxa"/>
          </w:tcPr>
          <w:p w:rsidR="00303862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62B9" w:rsidRPr="00C57D24" w:rsidRDefault="007062B9" w:rsidP="00C57D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Артур Каменщиков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Таканышская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850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7062B9" w:rsidRPr="00C57D24" w:rsidRDefault="007062B9" w:rsidP="00C57D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  <w:r w:rsidR="002A0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="002A0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Хавиловна</w:t>
            </w:r>
            <w:proofErr w:type="spellEnd"/>
          </w:p>
          <w:p w:rsidR="007062B9" w:rsidRPr="00C57D24" w:rsidRDefault="007062B9" w:rsidP="00C57D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 и обществознания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3862" w:rsidRPr="00C355DD" w:rsidRDefault="007062B9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Ваш подвиг в сердце сохраним</w:t>
            </w:r>
            <w:r w:rsidR="00616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303862" w:rsidRPr="00C57D24" w:rsidTr="00210A91">
        <w:tc>
          <w:tcPr>
            <w:tcW w:w="534" w:type="dxa"/>
          </w:tcPr>
          <w:p w:rsidR="00303862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4263E8" w:rsidRPr="00C57D24" w:rsidRDefault="004263E8" w:rsidP="00C57D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Халиуллина Илзирә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263E8" w:rsidRPr="00C57D24" w:rsidRDefault="004263E8" w:rsidP="00C57D24">
            <w:pPr>
              <w:shd w:val="clear" w:color="auto" w:fill="FFFFFF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Көек-Ерыкса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урта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067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белеем</w:t>
            </w:r>
            <w:r w:rsidR="00067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proofErr w:type="gram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әктәбе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3862" w:rsidRPr="00C57D24" w:rsidRDefault="004263E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4263E8" w:rsidRPr="00C57D24" w:rsidRDefault="004263E8" w:rsidP="00C57D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Сайфуллина</w:t>
            </w:r>
          </w:p>
          <w:p w:rsidR="004263E8" w:rsidRPr="00C57D24" w:rsidRDefault="004263E8" w:rsidP="00C57D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Чулпан Рашатовна,</w:t>
            </w:r>
          </w:p>
          <w:p w:rsidR="00303862" w:rsidRPr="00C57D24" w:rsidRDefault="004263E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тарих һәм җәмгыять белеме укытучысы</w:t>
            </w:r>
          </w:p>
        </w:tc>
        <w:tc>
          <w:tcPr>
            <w:tcW w:w="2976" w:type="dxa"/>
          </w:tcPr>
          <w:p w:rsidR="00303862" w:rsidRPr="00C57D24" w:rsidRDefault="004263E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Батыр үзе үлсә дә, даны кала</w:t>
            </w:r>
            <w:r w:rsidR="00EE2D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303862" w:rsidRPr="00C57D24" w:rsidTr="00210A91">
        <w:tc>
          <w:tcPr>
            <w:tcW w:w="534" w:type="dxa"/>
          </w:tcPr>
          <w:p w:rsidR="00303862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303862" w:rsidRPr="00C57D24" w:rsidRDefault="004263E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Мубаракзянова</w:t>
            </w:r>
            <w:proofErr w:type="spellEnd"/>
            <w:r w:rsidR="002A0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="002A0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3402" w:type="dxa"/>
          </w:tcPr>
          <w:p w:rsidR="00DC1FEA" w:rsidRPr="00C57D24" w:rsidRDefault="00DC1FE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«Средняя общеобразовательная школа №1 города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» 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3862" w:rsidRPr="00C57D24" w:rsidRDefault="00DC1FE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DC1FEA" w:rsidRPr="00C57D24" w:rsidRDefault="00DC1FE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Рашидовна,</w:t>
            </w:r>
          </w:p>
          <w:p w:rsidR="00303862" w:rsidRPr="00C57D24" w:rsidRDefault="00DC1FE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педагог- библиотекарь</w:t>
            </w:r>
          </w:p>
        </w:tc>
        <w:tc>
          <w:tcPr>
            <w:tcW w:w="2976" w:type="dxa"/>
          </w:tcPr>
          <w:p w:rsidR="00303862" w:rsidRPr="00C355DD" w:rsidRDefault="00DC1FEA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Наш выпускник – защитник Отечества</w:t>
            </w:r>
            <w:r w:rsidR="00EE2D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03862" w:rsidRPr="00C57D24" w:rsidTr="00210A91">
        <w:tc>
          <w:tcPr>
            <w:tcW w:w="534" w:type="dxa"/>
          </w:tcPr>
          <w:p w:rsidR="00303862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7348B7" w:rsidRPr="00C57D24" w:rsidRDefault="007348B7" w:rsidP="00C57D24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Минекаев</w:t>
            </w:r>
            <w:proofErr w:type="spellEnd"/>
            <w:r w:rsidR="002A03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Гадел</w:t>
            </w:r>
            <w:proofErr w:type="spellEnd"/>
            <w:r w:rsidR="002A03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Илсурович</w:t>
            </w:r>
            <w:proofErr w:type="spellEnd"/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03862" w:rsidRPr="00C57D24" w:rsidRDefault="007348B7" w:rsidP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СОШ</w:t>
            </w: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Райля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, библиотекарь</w:t>
            </w:r>
          </w:p>
        </w:tc>
        <w:tc>
          <w:tcPr>
            <w:tcW w:w="2976" w:type="dxa"/>
          </w:tcPr>
          <w:p w:rsidR="00303862" w:rsidRPr="00C355DD" w:rsidRDefault="007348B7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Лачындайегет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идеен…</w:t>
            </w:r>
            <w:r w:rsidR="00EE2D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348B7" w:rsidRPr="00C57D24" w:rsidTr="00210A91">
        <w:tc>
          <w:tcPr>
            <w:tcW w:w="534" w:type="dxa"/>
          </w:tcPr>
          <w:p w:rsidR="007348B7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68" w:type="dxa"/>
          </w:tcPr>
          <w:p w:rsidR="007348B7" w:rsidRPr="00C57D24" w:rsidRDefault="00586636" w:rsidP="00C57D24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Мухаметшина Адиля Маратовна</w:t>
            </w:r>
          </w:p>
        </w:tc>
        <w:tc>
          <w:tcPr>
            <w:tcW w:w="3402" w:type="dxa"/>
          </w:tcPr>
          <w:p w:rsidR="007348B7" w:rsidRPr="00C57D24" w:rsidRDefault="00586636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Среднекирменская СОШ</w:t>
            </w:r>
          </w:p>
        </w:tc>
        <w:tc>
          <w:tcPr>
            <w:tcW w:w="850" w:type="dxa"/>
          </w:tcPr>
          <w:p w:rsidR="007348B7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</w:tcPr>
          <w:p w:rsidR="007348B7" w:rsidRPr="00C57D24" w:rsidRDefault="00586636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Хайруллин Ринат Миннегаянович, тарих һәм җәмгыять белеме укытучысы</w:t>
            </w:r>
          </w:p>
        </w:tc>
        <w:tc>
          <w:tcPr>
            <w:tcW w:w="2976" w:type="dxa"/>
          </w:tcPr>
          <w:p w:rsidR="007348B7" w:rsidRPr="00C57D24" w:rsidRDefault="00586636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Хыялда калган хыяллар</w:t>
            </w:r>
          </w:p>
        </w:tc>
      </w:tr>
      <w:tr w:rsidR="005832D4" w:rsidRPr="00C57D24" w:rsidTr="00210A91">
        <w:tc>
          <w:tcPr>
            <w:tcW w:w="534" w:type="dxa"/>
          </w:tcPr>
          <w:p w:rsidR="005832D4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68" w:type="dxa"/>
          </w:tcPr>
          <w:p w:rsidR="005832D4" w:rsidRPr="00C57D24" w:rsidRDefault="005832D4" w:rsidP="00C57D24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Султанов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Авхат</w:t>
            </w:r>
            <w:proofErr w:type="spellEnd"/>
            <w:r w:rsidR="002A0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Эльдарович</w:t>
            </w:r>
            <w:proofErr w:type="spellEnd"/>
          </w:p>
        </w:tc>
        <w:tc>
          <w:tcPr>
            <w:tcW w:w="3402" w:type="dxa"/>
          </w:tcPr>
          <w:p w:rsidR="005832D4" w:rsidRPr="00C57D24" w:rsidRDefault="005832D4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Красногорская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850" w:type="dxa"/>
          </w:tcPr>
          <w:p w:rsidR="005832D4" w:rsidRPr="00C57D24" w:rsidRDefault="005832D4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</w:tcPr>
          <w:p w:rsidR="005832D4" w:rsidRPr="00C57D24" w:rsidRDefault="005832D4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Шамсатовна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  <w:tc>
          <w:tcPr>
            <w:tcW w:w="2976" w:type="dxa"/>
          </w:tcPr>
          <w:p w:rsidR="005832D4" w:rsidRPr="00C355DD" w:rsidRDefault="005832D4" w:rsidP="00C57D2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Героями не рождаются.</w:t>
            </w:r>
            <w:r w:rsidR="00EE2D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E7B25" w:rsidRPr="00C57D24" w:rsidTr="00210A91">
        <w:tc>
          <w:tcPr>
            <w:tcW w:w="534" w:type="dxa"/>
          </w:tcPr>
          <w:p w:rsidR="00BE7B25" w:rsidRPr="00C57D24" w:rsidRDefault="002A0385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68" w:type="dxa"/>
          </w:tcPr>
          <w:p w:rsidR="00BE7B25" w:rsidRPr="00C57D24" w:rsidRDefault="00BE7B25" w:rsidP="00C57D24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Талипова</w:t>
            </w:r>
            <w:r w:rsidR="002A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Айсылу Фанисовна</w:t>
            </w:r>
          </w:p>
        </w:tc>
        <w:tc>
          <w:tcPr>
            <w:tcW w:w="3402" w:type="dxa"/>
          </w:tcPr>
          <w:p w:rsidR="00BE7B25" w:rsidRPr="00C57D24" w:rsidRDefault="00BE7B2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"Лицей №2 имени академика К.А. Валиева города </w:t>
            </w:r>
            <w:proofErr w:type="spellStart"/>
            <w:r w:rsidRPr="00C57D2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Мамадыш</w:t>
            </w:r>
            <w:proofErr w:type="spellEnd"/>
          </w:p>
        </w:tc>
        <w:tc>
          <w:tcPr>
            <w:tcW w:w="850" w:type="dxa"/>
          </w:tcPr>
          <w:p w:rsidR="00BE7B25" w:rsidRPr="00C57D24" w:rsidRDefault="00BE7B25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53" w:type="dxa"/>
          </w:tcPr>
          <w:p w:rsidR="00BE7B25" w:rsidRPr="00BE7B25" w:rsidRDefault="00BE7B25" w:rsidP="00C57D24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7B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Гилязова Лилия Равилевна,</w:t>
            </w:r>
          </w:p>
          <w:p w:rsidR="00BE7B25" w:rsidRPr="00C57D24" w:rsidRDefault="00BE7B2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Гиззатуллина Земфира Фаритовна, учителя</w:t>
            </w:r>
            <w:r w:rsidR="0006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высшей квалифика</w:t>
            </w:r>
            <w:proofErr w:type="spellStart"/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ционной</w:t>
            </w:r>
            <w:proofErr w:type="spellEnd"/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2976" w:type="dxa"/>
          </w:tcPr>
          <w:p w:rsidR="00BE7B25" w:rsidRPr="00C57D24" w:rsidRDefault="00BE7B25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</w:t>
            </w:r>
            <w:proofErr w:type="spellStart"/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атыр</w:t>
            </w:r>
            <w:proofErr w:type="spellEnd"/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даны- ил телендә</w:t>
            </w:r>
            <w:r w:rsidR="00EE2D5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</w:tr>
    </w:tbl>
    <w:p w:rsidR="00303862" w:rsidRDefault="00303862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P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A0385" w:rsidRPr="002A0385" w:rsidRDefault="002A0385" w:rsidP="002A0385">
      <w:pPr>
        <w:pStyle w:val="Default"/>
        <w:rPr>
          <w:lang w:val="en-US"/>
        </w:rPr>
      </w:pPr>
      <w:r w:rsidRPr="00C57D24">
        <w:lastRenderedPageBreak/>
        <w:t xml:space="preserve">                        </w:t>
      </w:r>
      <w:r>
        <w:t xml:space="preserve">                       1секция</w:t>
      </w:r>
      <w:proofErr w:type="gramStart"/>
      <w:r>
        <w:rPr>
          <w:lang w:val="tt-RU"/>
        </w:rPr>
        <w:t xml:space="preserve">  Б</w:t>
      </w:r>
      <w:proofErr w:type="gramEnd"/>
    </w:p>
    <w:p w:rsidR="002A0385" w:rsidRPr="00C57D24" w:rsidRDefault="002A0385" w:rsidP="002A0385">
      <w:pPr>
        <w:pStyle w:val="Default"/>
      </w:pPr>
      <w:r w:rsidRPr="00C57D24">
        <w:t>Современные герои Отечества: имена и подвиги. Секция включает все работы, которые посвя</w:t>
      </w:r>
      <w:r>
        <w:t>щены участникам локальных войн (Афганистан)</w:t>
      </w:r>
    </w:p>
    <w:p w:rsidR="00586636" w:rsidRPr="00C57D24" w:rsidRDefault="00586636" w:rsidP="00C57D24">
      <w:pPr>
        <w:pStyle w:val="Default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3402"/>
        <w:gridCol w:w="850"/>
        <w:gridCol w:w="4253"/>
        <w:gridCol w:w="2976"/>
      </w:tblGrid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</w:tr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Малокирменская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Гиздатуллин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Ильфир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Рахимшович</w:t>
            </w:r>
            <w:proofErr w:type="spellEnd"/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фганстан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йөрәк ярасы</w:t>
            </w:r>
          </w:p>
        </w:tc>
      </w:tr>
      <w:tr w:rsidR="002A0385" w:rsidRPr="00C57D24" w:rsidTr="002A0385">
        <w:trPr>
          <w:trHeight w:val="1531"/>
        </w:trPr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suppressLineNumbers/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0385" w:rsidRPr="00C57D24" w:rsidRDefault="002A0385" w:rsidP="009E2E5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Данилова Диана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Демьяновна</w:t>
            </w:r>
            <w:proofErr w:type="spellEnd"/>
          </w:p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0385" w:rsidRPr="00C57D24" w:rsidRDefault="002A0385" w:rsidP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Владимировская </w:t>
            </w:r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>ООШ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Данилова Любовь Алексеевна, учитель русского языка и литературы</w:t>
            </w:r>
          </w:p>
        </w:tc>
        <w:tc>
          <w:tcPr>
            <w:tcW w:w="2976" w:type="dxa"/>
          </w:tcPr>
          <w:p w:rsidR="002A0385" w:rsidRPr="00C355DD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Солдат войны не выбирает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Марселевич</w:t>
            </w:r>
            <w:proofErr w:type="spellEnd"/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Альбертовна,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татарского языка и литературы</w:t>
            </w:r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Әфганстан – йөрәк ярасы</w:t>
            </w:r>
          </w:p>
        </w:tc>
      </w:tr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C43C3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сакова Эльвира </w:t>
            </w:r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Усали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нская СОШ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Лидия Семеновна Констатинова, учитель истории и обществознания</w:t>
            </w:r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Иван Данилов Әфган сугышы героемы әллә корбанымы?    </w:t>
            </w:r>
          </w:p>
        </w:tc>
      </w:tr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Надыршин Риназ</w:t>
            </w:r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Усали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нская СОШ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Лидия Семеновна Констатинова, учитель истории и обществознания</w:t>
            </w:r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Илназ Хабибрахманов – Батырлык орденына лаек туганым</w:t>
            </w:r>
          </w:p>
        </w:tc>
      </w:tr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Юнусова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Нижнеякинская СОШ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Фазылзяновна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русского языка и литературы</w:t>
            </w:r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7D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«Мои земляки – </w:t>
            </w:r>
          </w:p>
          <w:p w:rsidR="002A0385" w:rsidRPr="00C355DD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участники Афганской войны»</w:t>
            </w:r>
          </w:p>
          <w:p w:rsidR="002A0385" w:rsidRPr="00C57D24" w:rsidRDefault="002A0385" w:rsidP="009E2E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0385" w:rsidRPr="00C57D24" w:rsidTr="009E2E57">
        <w:tc>
          <w:tcPr>
            <w:tcW w:w="534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68" w:type="dxa"/>
          </w:tcPr>
          <w:p w:rsidR="002A0385" w:rsidRPr="00C57D24" w:rsidRDefault="002A0385" w:rsidP="009E2E57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Миннегалиев Алмаз Раисович</w:t>
            </w:r>
          </w:p>
        </w:tc>
        <w:tc>
          <w:tcPr>
            <w:tcW w:w="3402" w:type="dxa"/>
          </w:tcPr>
          <w:p w:rsidR="002A0385" w:rsidRPr="00C57D24" w:rsidRDefault="002A0385" w:rsidP="009E2E5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850" w:type="dxa"/>
          </w:tcPr>
          <w:p w:rsidR="002A0385" w:rsidRPr="00C57D24" w:rsidRDefault="002A0385" w:rsidP="009E2E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53" w:type="dxa"/>
          </w:tcPr>
          <w:p w:rsidR="002A0385" w:rsidRPr="008E53D3" w:rsidRDefault="002A0385" w:rsidP="009E2E57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Шакирҗанов Илнур Галимзянович</w:t>
            </w:r>
          </w:p>
        </w:tc>
        <w:tc>
          <w:tcPr>
            <w:tcW w:w="2976" w:type="dxa"/>
          </w:tcPr>
          <w:p w:rsidR="002A0385" w:rsidRPr="00C57D24" w:rsidRDefault="002A0385" w:rsidP="009E2E5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Хәрби бурычны Әфганстан җирендә</w:t>
            </w:r>
          </w:p>
        </w:tc>
      </w:tr>
    </w:tbl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586636" w:rsidRPr="00C57D24" w:rsidRDefault="00586636" w:rsidP="00C57D24">
      <w:pPr>
        <w:pStyle w:val="Default"/>
      </w:pPr>
    </w:p>
    <w:p w:rsidR="00711045" w:rsidRPr="00C57D24" w:rsidRDefault="00711045" w:rsidP="00C57D24">
      <w:pPr>
        <w:pStyle w:val="Default"/>
      </w:pPr>
      <w:r w:rsidRPr="00C57D24">
        <w:rPr>
          <w:lang w:val="en-US"/>
        </w:rPr>
        <w:lastRenderedPageBreak/>
        <w:t>2</w:t>
      </w:r>
      <w:r w:rsidR="00303862" w:rsidRPr="00C57D24">
        <w:t xml:space="preserve">секция. </w:t>
      </w:r>
    </w:p>
    <w:p w:rsidR="00711045" w:rsidRPr="00C57D24" w:rsidRDefault="00711045" w:rsidP="00C57D24">
      <w:pPr>
        <w:pStyle w:val="Default"/>
      </w:pPr>
      <w:r w:rsidRPr="00C57D24">
        <w:t xml:space="preserve">Патриотические ориентиры в произведениях Ш. Мустафина и других писателей. </w:t>
      </w:r>
    </w:p>
    <w:p w:rsidR="00303862" w:rsidRPr="00C57D24" w:rsidRDefault="00303862" w:rsidP="00C57D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37" w:type="dxa"/>
        <w:tblLook w:val="04A0" w:firstRow="1" w:lastRow="0" w:firstColumn="1" w:lastColumn="0" w:noHBand="0" w:noVBand="1"/>
      </w:tblPr>
      <w:tblGrid>
        <w:gridCol w:w="675"/>
        <w:gridCol w:w="2629"/>
        <w:gridCol w:w="2922"/>
        <w:gridCol w:w="1377"/>
        <w:gridCol w:w="2915"/>
        <w:gridCol w:w="4019"/>
      </w:tblGrid>
      <w:tr w:rsidR="00303862" w:rsidRPr="00C57D24" w:rsidTr="00830FCE">
        <w:tc>
          <w:tcPr>
            <w:tcW w:w="675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29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922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77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915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019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9" w:type="dxa"/>
          </w:tcPr>
          <w:p w:rsidR="008741A3" w:rsidRPr="00C57D24" w:rsidRDefault="008741A3" w:rsidP="00C57D24">
            <w:pPr>
              <w:suppressLineNumbers/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Фазырахманов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Линар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Ильнарович</w:t>
            </w:r>
            <w:proofErr w:type="spellEnd"/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03862" w:rsidRPr="00C57D24" w:rsidRDefault="008741A3" w:rsidP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Нижнеякинская</w:t>
            </w:r>
            <w:proofErr w:type="spellEnd"/>
            <w:r w:rsidRPr="00C57D2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06743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СОШ</w:t>
            </w:r>
          </w:p>
        </w:tc>
        <w:tc>
          <w:tcPr>
            <w:tcW w:w="1377" w:type="dxa"/>
          </w:tcPr>
          <w:p w:rsidR="00303862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15" w:type="dxa"/>
          </w:tcPr>
          <w:p w:rsidR="00303862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Мубаракшина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Рамзиля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Абделькарамовна</w:t>
            </w:r>
            <w:proofErr w:type="spellEnd"/>
          </w:p>
        </w:tc>
        <w:tc>
          <w:tcPr>
            <w:tcW w:w="4019" w:type="dxa"/>
          </w:tcPr>
          <w:p w:rsidR="00303862" w:rsidRPr="0006743F" w:rsidRDefault="00586636" w:rsidP="0006743F">
            <w:pPr>
              <w:spacing w:after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Шаһ</w:t>
            </w:r>
            <w:r w:rsidR="008741A3"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инур Мостафин иҗатында һәм эшчәнлегендә патриотизм</w:t>
            </w:r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2922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77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1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 Ринат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Миннегаянович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  <w:tc>
          <w:tcPr>
            <w:tcW w:w="4019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Батырлык кайтавазы</w:t>
            </w:r>
            <w:r w:rsidR="00EE2D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29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Фируза Фирдиазовна</w:t>
            </w:r>
          </w:p>
        </w:tc>
        <w:tc>
          <w:tcPr>
            <w:tcW w:w="2922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Среднекирменская СОШ</w:t>
            </w:r>
          </w:p>
        </w:tc>
        <w:tc>
          <w:tcPr>
            <w:tcW w:w="1377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1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Гульназ Вакиповна, у</w:t>
            </w:r>
            <w:r w:rsidR="000674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итель русского языка и литературы</w:t>
            </w:r>
          </w:p>
        </w:tc>
        <w:tc>
          <w:tcPr>
            <w:tcW w:w="4019" w:type="dxa"/>
          </w:tcPr>
          <w:p w:rsidR="00303862" w:rsidRPr="00FF3BD5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Завещание</w:t>
            </w:r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9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2922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77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1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ЛейляАзатовна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, учитель английского языка</w:t>
            </w:r>
          </w:p>
        </w:tc>
        <w:tc>
          <w:tcPr>
            <w:tcW w:w="4019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Сигез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бизәкле</w:t>
            </w:r>
            <w:proofErr w:type="spellEnd"/>
            <w:proofErr w:type="gramStart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өлге</w:t>
            </w:r>
            <w:proofErr w:type="spellEnd"/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58663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29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Абдуллин Ислам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2922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77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15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4019" w:type="dxa"/>
          </w:tcPr>
          <w:p w:rsidR="00303862" w:rsidRPr="00C57D24" w:rsidRDefault="002F261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Поэтическая летопись войны</w:t>
            </w:r>
            <w:r w:rsidR="00EE2D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21092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9" w:type="dxa"/>
          </w:tcPr>
          <w:p w:rsidR="00210928" w:rsidRPr="00C57D24" w:rsidRDefault="00210928" w:rsidP="00C57D2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Хабибуллин Тахир Альбертович.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03862" w:rsidRPr="00C57D24" w:rsidRDefault="0021092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Красногорская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77" w:type="dxa"/>
          </w:tcPr>
          <w:p w:rsidR="00303862" w:rsidRPr="00C57D24" w:rsidRDefault="0021092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15" w:type="dxa"/>
          </w:tcPr>
          <w:p w:rsidR="00303862" w:rsidRPr="00C57D24" w:rsidRDefault="00210928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Васильева Раушания Аглулловна – учитель татарского языка и литературы</w:t>
            </w:r>
          </w:p>
        </w:tc>
        <w:tc>
          <w:tcPr>
            <w:tcW w:w="4019" w:type="dxa"/>
          </w:tcPr>
          <w:p w:rsidR="00210928" w:rsidRPr="00C57D24" w:rsidRDefault="00210928" w:rsidP="00C57D24">
            <w:pPr>
              <w:keepNext/>
              <w:keepLines/>
              <w:tabs>
                <w:tab w:val="left" w:pos="8249"/>
              </w:tabs>
              <w:outlineLvl w:val="0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tt-RU"/>
              </w:rPr>
              <w:t>Фатих Кәрим –җырчы һәм солдат.</w:t>
            </w:r>
            <w:r w:rsidR="0006743F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tt-RU"/>
              </w:rPr>
              <w:t xml:space="preserve"> 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3862" w:rsidRPr="00C57D24" w:rsidTr="00830FCE">
        <w:tc>
          <w:tcPr>
            <w:tcW w:w="675" w:type="dxa"/>
          </w:tcPr>
          <w:p w:rsidR="00303862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29" w:type="dxa"/>
          </w:tcPr>
          <w:p w:rsidR="00303862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922" w:type="dxa"/>
          </w:tcPr>
          <w:p w:rsidR="00303862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77" w:type="dxa"/>
          </w:tcPr>
          <w:p w:rsidR="00303862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15" w:type="dxa"/>
          </w:tcPr>
          <w:p w:rsidR="00303862" w:rsidRPr="00C57D24" w:rsidRDefault="00C85D7C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4019" w:type="dxa"/>
          </w:tcPr>
          <w:p w:rsidR="00303862" w:rsidRPr="00C57D24" w:rsidRDefault="00830FCE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васыяте</w:t>
            </w:r>
            <w:proofErr w:type="spellEnd"/>
          </w:p>
        </w:tc>
      </w:tr>
    </w:tbl>
    <w:p w:rsidR="00303862" w:rsidRPr="00C57D24" w:rsidRDefault="00303862" w:rsidP="00C57D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743F" w:rsidRDefault="0006743F" w:rsidP="00C57D24">
      <w:pPr>
        <w:pStyle w:val="Default"/>
      </w:pPr>
    </w:p>
    <w:p w:rsidR="0006743F" w:rsidRDefault="0006743F" w:rsidP="00C57D24">
      <w:pPr>
        <w:pStyle w:val="Default"/>
      </w:pPr>
    </w:p>
    <w:p w:rsidR="0006743F" w:rsidRDefault="0006743F" w:rsidP="00C57D24">
      <w:pPr>
        <w:pStyle w:val="Default"/>
      </w:pPr>
    </w:p>
    <w:p w:rsidR="0006743F" w:rsidRDefault="0006743F" w:rsidP="00C57D24">
      <w:pPr>
        <w:pStyle w:val="Default"/>
      </w:pPr>
    </w:p>
    <w:p w:rsidR="0006743F" w:rsidRDefault="0006743F" w:rsidP="00C57D24">
      <w:pPr>
        <w:pStyle w:val="Default"/>
      </w:pPr>
    </w:p>
    <w:p w:rsidR="0006743F" w:rsidRDefault="0006743F" w:rsidP="00C57D24">
      <w:pPr>
        <w:pStyle w:val="Default"/>
      </w:pPr>
    </w:p>
    <w:p w:rsidR="00711045" w:rsidRPr="00C57D24" w:rsidRDefault="00711045" w:rsidP="00C57D24">
      <w:pPr>
        <w:pStyle w:val="Default"/>
      </w:pPr>
      <w:r w:rsidRPr="0027760E">
        <w:lastRenderedPageBreak/>
        <w:t xml:space="preserve">3 </w:t>
      </w:r>
      <w:r w:rsidR="00303862" w:rsidRPr="00C57D24">
        <w:t xml:space="preserve">секция. </w:t>
      </w:r>
    </w:p>
    <w:p w:rsidR="00711045" w:rsidRPr="00C57D24" w:rsidRDefault="00711045" w:rsidP="00C57D24">
      <w:pPr>
        <w:pStyle w:val="Default"/>
      </w:pPr>
    </w:p>
    <w:p w:rsidR="00711045" w:rsidRPr="00C57D24" w:rsidRDefault="00711045" w:rsidP="00C57D24">
      <w:pPr>
        <w:pStyle w:val="Default"/>
      </w:pPr>
      <w:r w:rsidRPr="00C57D24">
        <w:t xml:space="preserve">Школьные музеи – центры патриотического воспитания подрастающего поколения. </w:t>
      </w:r>
    </w:p>
    <w:p w:rsidR="00303862" w:rsidRPr="00C57D24" w:rsidRDefault="00303862" w:rsidP="00C57D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8"/>
        <w:gridCol w:w="2530"/>
        <w:gridCol w:w="2776"/>
        <w:gridCol w:w="1310"/>
        <w:gridCol w:w="3478"/>
        <w:gridCol w:w="3779"/>
      </w:tblGrid>
      <w:tr w:rsidR="009C68D7" w:rsidRPr="00C57D24" w:rsidTr="00830FCE">
        <w:tc>
          <w:tcPr>
            <w:tcW w:w="518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30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776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10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478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779" w:type="dxa"/>
          </w:tcPr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</w:tr>
      <w:tr w:rsidR="009C68D7" w:rsidRPr="00C57D24" w:rsidTr="00830FCE">
        <w:tc>
          <w:tcPr>
            <w:tcW w:w="518" w:type="dxa"/>
          </w:tcPr>
          <w:p w:rsidR="00303862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0" w:type="dxa"/>
          </w:tcPr>
          <w:p w:rsidR="009563F6" w:rsidRPr="00C57D24" w:rsidRDefault="009563F6" w:rsidP="00C57D24">
            <w:pPr>
              <w:suppressLineNumbers/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В</w:t>
            </w:r>
            <w:proofErr w:type="spellStart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алиахметов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Ислам </w:t>
            </w:r>
            <w:proofErr w:type="spellStart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Раилевич</w:t>
            </w:r>
            <w:proofErr w:type="spellEnd"/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</w:tcPr>
          <w:p w:rsidR="00303862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Нижнеякинская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10" w:type="dxa"/>
          </w:tcPr>
          <w:p w:rsidR="00303862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78" w:type="dxa"/>
          </w:tcPr>
          <w:p w:rsidR="00303862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НасибуллинФоатГалимуллович</w:t>
            </w:r>
            <w:proofErr w:type="spellEnd"/>
          </w:p>
        </w:tc>
        <w:tc>
          <w:tcPr>
            <w:tcW w:w="3779" w:type="dxa"/>
          </w:tcPr>
          <w:p w:rsidR="00303862" w:rsidRPr="0027760E" w:rsidRDefault="0027760E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Якты истәлеге мәңгелек</w:t>
            </w:r>
          </w:p>
        </w:tc>
      </w:tr>
      <w:tr w:rsidR="009C68D7" w:rsidRPr="00C57D24" w:rsidTr="00830FCE">
        <w:tc>
          <w:tcPr>
            <w:tcW w:w="518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0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Камиля Анасовна,</w:t>
            </w:r>
          </w:p>
        </w:tc>
        <w:tc>
          <w:tcPr>
            <w:tcW w:w="2776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Малосуньская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10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8" w:type="dxa"/>
          </w:tcPr>
          <w:p w:rsidR="00303862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Мухаметзянова Лилия Саматовна, учител</w:t>
            </w: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ь истории</w:t>
            </w:r>
          </w:p>
        </w:tc>
        <w:tc>
          <w:tcPr>
            <w:tcW w:w="3779" w:type="dxa"/>
          </w:tcPr>
          <w:p w:rsidR="007062B9" w:rsidRPr="00C57D24" w:rsidRDefault="007062B9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Авылыбыз мирасы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8D7" w:rsidRPr="00C57D24" w:rsidTr="00830FCE">
        <w:tc>
          <w:tcPr>
            <w:tcW w:w="518" w:type="dxa"/>
          </w:tcPr>
          <w:p w:rsidR="00303862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0" w:type="dxa"/>
          </w:tcPr>
          <w:p w:rsidR="00303862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Салахутдинова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743F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Робертовна</w:t>
            </w:r>
          </w:p>
        </w:tc>
        <w:tc>
          <w:tcPr>
            <w:tcW w:w="2776" w:type="dxa"/>
          </w:tcPr>
          <w:p w:rsidR="00A70E86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2 им.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. К. А. Валиева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г.Мамадыш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303862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8" w:type="dxa"/>
          </w:tcPr>
          <w:p w:rsidR="009C68D7" w:rsidRPr="00C57D24" w:rsidRDefault="009C68D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Смирнова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Петровна,</w:t>
            </w:r>
          </w:p>
          <w:p w:rsidR="009C68D7" w:rsidRPr="00C57D24" w:rsidRDefault="009C68D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 и обществознания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9" w:type="dxa"/>
          </w:tcPr>
          <w:p w:rsidR="00303862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Школьный музей-</w:t>
            </w:r>
            <w:r w:rsidR="00A70E86" w:rsidRPr="00C57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хранитель истории</w:t>
            </w:r>
          </w:p>
        </w:tc>
      </w:tr>
      <w:tr w:rsidR="007348B7" w:rsidRPr="00C57D24" w:rsidTr="00830FCE">
        <w:tc>
          <w:tcPr>
            <w:tcW w:w="518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0" w:type="dxa"/>
          </w:tcPr>
          <w:p w:rsidR="007348B7" w:rsidRPr="00C57D24" w:rsidRDefault="007348B7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Рахимова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Флоритовна</w:t>
            </w:r>
            <w:proofErr w:type="spellEnd"/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</w:tcPr>
          <w:p w:rsidR="00303862" w:rsidRPr="00C57D24" w:rsidRDefault="007348B7" w:rsidP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Таканышская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</w:t>
            </w:r>
          </w:p>
        </w:tc>
        <w:tc>
          <w:tcPr>
            <w:tcW w:w="1310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8" w:type="dxa"/>
          </w:tcPr>
          <w:p w:rsidR="00303862" w:rsidRPr="00C57D24" w:rsidRDefault="007348B7" w:rsidP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Марсович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педагог дополнительного образования МБОУДО «Дом детства и юношества»; руководитель школьного музея «Молодая гвардия» </w:t>
            </w:r>
          </w:p>
        </w:tc>
        <w:tc>
          <w:tcPr>
            <w:tcW w:w="3779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 воспитание школьников на основе краеведческого материала и музейных средств</w:t>
            </w:r>
          </w:p>
        </w:tc>
      </w:tr>
      <w:tr w:rsidR="007348B7" w:rsidRPr="00C57D24" w:rsidTr="00830FCE">
        <w:tc>
          <w:tcPr>
            <w:tcW w:w="518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Сергеев Сергей Анатольевич</w:t>
            </w:r>
          </w:p>
        </w:tc>
        <w:tc>
          <w:tcPr>
            <w:tcW w:w="2776" w:type="dxa"/>
          </w:tcPr>
          <w:p w:rsidR="007348B7" w:rsidRPr="00C57D24" w:rsidRDefault="0006743F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Шадчинская СОШ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78" w:type="dxa"/>
          </w:tcPr>
          <w:p w:rsidR="00303862" w:rsidRPr="00C57D24" w:rsidRDefault="007348B7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Хайдарова Гөлнара Райф кызы китапханәче, технология укытучысы</w:t>
            </w:r>
          </w:p>
        </w:tc>
        <w:tc>
          <w:tcPr>
            <w:tcW w:w="3779" w:type="dxa"/>
          </w:tcPr>
          <w:p w:rsidR="007348B7" w:rsidRPr="00C57D24" w:rsidRDefault="007348B7" w:rsidP="00C57D24">
            <w:pPr>
              <w:tabs>
                <w:tab w:val="left" w:pos="2520"/>
              </w:tabs>
              <w:rPr>
                <w:rFonts w:ascii="Times New Roman" w:eastAsia="Times New Roman" w:hAnsi="Times New Roman" w:cs="Times New Roman"/>
                <w:bCs/>
                <w:iCs/>
                <w:kern w:val="24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bCs/>
                <w:iCs/>
                <w:kern w:val="24"/>
                <w:sz w:val="24"/>
                <w:szCs w:val="24"/>
                <w:lang w:val="tt-RU" w:eastAsia="ru-RU"/>
              </w:rPr>
              <w:t xml:space="preserve">ХАЛЫК ХӘТЕРЕ – </w:t>
            </w:r>
          </w:p>
          <w:p w:rsidR="007348B7" w:rsidRPr="00C57D24" w:rsidRDefault="007348B7" w:rsidP="00C57D24">
            <w:pPr>
              <w:tabs>
                <w:tab w:val="left" w:pos="25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Times New Roman" w:hAnsi="Times New Roman" w:cs="Times New Roman"/>
                <w:bCs/>
                <w:iCs/>
                <w:kern w:val="24"/>
                <w:sz w:val="24"/>
                <w:szCs w:val="24"/>
                <w:lang w:val="tt-RU" w:eastAsia="ru-RU"/>
              </w:rPr>
              <w:t>МӘҢГЕЛЕК</w:t>
            </w:r>
          </w:p>
          <w:p w:rsidR="00303862" w:rsidRPr="00C57D24" w:rsidRDefault="0030386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8B7" w:rsidRPr="00C57D24" w:rsidTr="00830FCE">
        <w:tc>
          <w:tcPr>
            <w:tcW w:w="518" w:type="dxa"/>
          </w:tcPr>
          <w:p w:rsidR="00303862" w:rsidRPr="008E53D3" w:rsidRDefault="00111E0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3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0" w:type="dxa"/>
          </w:tcPr>
          <w:p w:rsidR="00303862" w:rsidRPr="008E53D3" w:rsidRDefault="00A0304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3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Мустафина Диля Ильгизовна</w:t>
            </w:r>
          </w:p>
        </w:tc>
        <w:tc>
          <w:tcPr>
            <w:tcW w:w="2776" w:type="dxa"/>
          </w:tcPr>
          <w:p w:rsidR="00303862" w:rsidRPr="008E53D3" w:rsidRDefault="00111E09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53D3">
              <w:rPr>
                <w:rFonts w:ascii="Times New Roman" w:hAnsi="Times New Roman" w:cs="Times New Roman"/>
                <w:sz w:val="24"/>
                <w:szCs w:val="24"/>
              </w:rPr>
              <w:t>Усали</w:t>
            </w:r>
            <w:r w:rsidR="0006743F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10" w:type="dxa"/>
          </w:tcPr>
          <w:p w:rsidR="00303862" w:rsidRPr="008E53D3" w:rsidRDefault="00A0304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3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8" w:type="dxa"/>
          </w:tcPr>
          <w:p w:rsidR="00303862" w:rsidRPr="008E53D3" w:rsidRDefault="00A0304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3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Исмагилова Аниса Равиловна – учитель русского языка и литературы, руководитель школьным  музеем</w:t>
            </w:r>
          </w:p>
        </w:tc>
        <w:tc>
          <w:tcPr>
            <w:tcW w:w="3779" w:type="dxa"/>
          </w:tcPr>
          <w:p w:rsidR="00303862" w:rsidRPr="008E53D3" w:rsidRDefault="00A0304A" w:rsidP="00A03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3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Музейда Бөек Ватан сугышы эзләре: эзләнүләр еракларга илтә</w:t>
            </w:r>
          </w:p>
        </w:tc>
      </w:tr>
    </w:tbl>
    <w:p w:rsidR="0006743F" w:rsidRDefault="00EB74C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C57D2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6743F" w:rsidRDefault="0006743F" w:rsidP="00C57D2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4 </w:t>
      </w:r>
      <w:r w:rsidR="00EB74CF" w:rsidRPr="00C57D24">
        <w:rPr>
          <w:rFonts w:ascii="Times New Roman" w:hAnsi="Times New Roman" w:cs="Times New Roman"/>
          <w:sz w:val="24"/>
          <w:szCs w:val="24"/>
          <w:lang w:val="tt-RU"/>
        </w:rPr>
        <w:t xml:space="preserve"> секция</w:t>
      </w:r>
    </w:p>
    <w:p w:rsidR="00303862" w:rsidRPr="00C57D24" w:rsidRDefault="00711045" w:rsidP="00C57D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7D24">
        <w:rPr>
          <w:rFonts w:ascii="Times New Roman" w:hAnsi="Times New Roman" w:cs="Times New Roman"/>
          <w:sz w:val="24"/>
          <w:szCs w:val="24"/>
        </w:rPr>
        <w:t xml:space="preserve">  Круглый стол: Формы и методы патриотического воспитания детей в нынешних условиях.</w:t>
      </w:r>
    </w:p>
    <w:tbl>
      <w:tblPr>
        <w:tblStyle w:val="a3"/>
        <w:tblW w:w="14798" w:type="dxa"/>
        <w:tblLayout w:type="fixed"/>
        <w:tblLook w:val="04A0" w:firstRow="1" w:lastRow="0" w:firstColumn="1" w:lastColumn="0" w:noHBand="0" w:noVBand="1"/>
      </w:tblPr>
      <w:tblGrid>
        <w:gridCol w:w="817"/>
        <w:gridCol w:w="5334"/>
        <w:gridCol w:w="3544"/>
        <w:gridCol w:w="5103"/>
      </w:tblGrid>
      <w:tr w:rsidR="00DF1760" w:rsidRPr="00C57D24" w:rsidTr="00830FCE">
        <w:tc>
          <w:tcPr>
            <w:tcW w:w="817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34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544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Школа</w:t>
            </w:r>
          </w:p>
        </w:tc>
        <w:tc>
          <w:tcPr>
            <w:tcW w:w="5103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</w:tr>
      <w:tr w:rsidR="00DF1760" w:rsidRPr="00C57D24" w:rsidTr="00830FCE">
        <w:tc>
          <w:tcPr>
            <w:tcW w:w="817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34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3544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5103" w:type="dxa"/>
          </w:tcPr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Формы и методы патриотического воспитания детей в нынешних условиях</w:t>
            </w:r>
          </w:p>
        </w:tc>
      </w:tr>
      <w:tr w:rsidR="00DF1760" w:rsidRPr="00C57D24" w:rsidTr="00830FCE">
        <w:tc>
          <w:tcPr>
            <w:tcW w:w="817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334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Кабирова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Аюповна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татарского языка и литературы</w:t>
            </w:r>
          </w:p>
        </w:tc>
        <w:tc>
          <w:tcPr>
            <w:tcW w:w="3544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 Верхне-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Тимерлековская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СОШ, Рыбно-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Слабодский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5103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Формы и методы патриотического воспитания детей в нынешних условиях.</w:t>
            </w:r>
          </w:p>
        </w:tc>
      </w:tr>
      <w:tr w:rsidR="00DF1760" w:rsidRPr="00C57D24" w:rsidTr="00830FCE">
        <w:tc>
          <w:tcPr>
            <w:tcW w:w="817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34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Фасхутдинова Наиля Асгатовна</w:t>
            </w:r>
          </w:p>
        </w:tc>
        <w:tc>
          <w:tcPr>
            <w:tcW w:w="3544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Среднекирменская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5103" w:type="dxa"/>
          </w:tcPr>
          <w:p w:rsidR="00DF1760" w:rsidRPr="00C57D24" w:rsidRDefault="008741A3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 д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әресләрдә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патриотизм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хисе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формалаштыру</w:t>
            </w:r>
            <w:proofErr w:type="spellEnd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DF1760" w:rsidRPr="00C57D24" w:rsidTr="00830FCE">
        <w:tc>
          <w:tcPr>
            <w:tcW w:w="817" w:type="dxa"/>
          </w:tcPr>
          <w:p w:rsidR="00DF1760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34" w:type="dxa"/>
          </w:tcPr>
          <w:p w:rsidR="00DF1760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Насибуллин Фоат Галимуллович</w:t>
            </w:r>
          </w:p>
        </w:tc>
        <w:tc>
          <w:tcPr>
            <w:tcW w:w="3544" w:type="dxa"/>
          </w:tcPr>
          <w:p w:rsidR="00DF1760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Нижнеякинская СОШ</w:t>
            </w:r>
          </w:p>
        </w:tc>
        <w:tc>
          <w:tcPr>
            <w:tcW w:w="5103" w:type="dxa"/>
          </w:tcPr>
          <w:p w:rsidR="00DF1760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подрастающего поколения</w:t>
            </w:r>
          </w:p>
        </w:tc>
      </w:tr>
      <w:tr w:rsidR="00DF1760" w:rsidRPr="00C57D24" w:rsidTr="00830FCE">
        <w:tc>
          <w:tcPr>
            <w:tcW w:w="817" w:type="dxa"/>
          </w:tcPr>
          <w:p w:rsidR="00DF1760" w:rsidRPr="00C57D24" w:rsidRDefault="009563F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34" w:type="dxa"/>
          </w:tcPr>
          <w:p w:rsidR="009563F6" w:rsidRPr="00C57D24" w:rsidRDefault="009563F6" w:rsidP="00C57D24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Антонова Д.А</w:t>
            </w:r>
          </w:p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9563F6" w:rsidRPr="00C57D24" w:rsidRDefault="009563F6" w:rsidP="00C57D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МБГБУ</w:t>
            </w:r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“Кызыл тау </w:t>
            </w:r>
            <w:proofErr w:type="spellStart"/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урта</w:t>
            </w:r>
            <w:proofErr w:type="spellEnd"/>
            <w:r w:rsidR="000674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гомуми</w:t>
            </w:r>
            <w:proofErr w:type="spellEnd"/>
            <w:r w:rsidR="000674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743F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="000674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мәктәбе”</w:t>
            </w:r>
          </w:p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563F6" w:rsidRPr="00C57D24" w:rsidRDefault="009563F6" w:rsidP="00C57D24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ӘДӘБИЯТ ДӘРЕСЛӘРЕНДӘ ПАТРИОТИК ТӘРБИЯ  БИРҮ МЕТОДЛАРЫ</w:t>
            </w:r>
            <w:r w:rsidR="0006743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57D2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ҺӘМ ЫСУЛЛАРЫ</w:t>
            </w:r>
          </w:p>
          <w:p w:rsidR="00DF1760" w:rsidRPr="00C57D24" w:rsidRDefault="00DF1760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760" w:rsidRPr="00C57D24" w:rsidTr="00830FCE">
        <w:trPr>
          <w:trHeight w:val="1020"/>
        </w:trPr>
        <w:tc>
          <w:tcPr>
            <w:tcW w:w="817" w:type="dxa"/>
          </w:tcPr>
          <w:p w:rsidR="00DF1760" w:rsidRPr="00C57D24" w:rsidRDefault="00316FC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34" w:type="dxa"/>
          </w:tcPr>
          <w:p w:rsidR="00DF1760" w:rsidRPr="00C57D24" w:rsidRDefault="00316FC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Потеряхина Н.П.</w:t>
            </w:r>
          </w:p>
        </w:tc>
        <w:tc>
          <w:tcPr>
            <w:tcW w:w="3544" w:type="dxa"/>
          </w:tcPr>
          <w:p w:rsidR="00DF1760" w:rsidRPr="00C57D24" w:rsidRDefault="00316FCA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«Лицей №2 имени академика К.А.Валиева г. </w:t>
            </w:r>
            <w:proofErr w:type="spellStart"/>
            <w:r w:rsidRPr="00C57D24">
              <w:rPr>
                <w:rFonts w:ascii="Times New Roman" w:eastAsia="Calibri" w:hAnsi="Times New Roman" w:cs="Times New Roman"/>
                <w:sz w:val="24"/>
                <w:szCs w:val="24"/>
              </w:rPr>
              <w:t>Мамадыш</w:t>
            </w:r>
            <w:proofErr w:type="spellEnd"/>
          </w:p>
        </w:tc>
        <w:tc>
          <w:tcPr>
            <w:tcW w:w="5103" w:type="dxa"/>
          </w:tcPr>
          <w:p w:rsidR="00DF1760" w:rsidRPr="0006743F" w:rsidRDefault="00316FCA" w:rsidP="00C57D2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57D2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Формы  и методы патриотического воспитания детей </w:t>
            </w:r>
            <w:r w:rsidR="000674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57D2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нынешних условиях в школьной библиотеке.</w:t>
            </w:r>
          </w:p>
        </w:tc>
      </w:tr>
      <w:tr w:rsidR="00A70E86" w:rsidRPr="00C57D24" w:rsidTr="00830FCE">
        <w:tc>
          <w:tcPr>
            <w:tcW w:w="817" w:type="dxa"/>
          </w:tcPr>
          <w:p w:rsidR="00A70E86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34" w:type="dxa"/>
          </w:tcPr>
          <w:p w:rsidR="00A70E86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Нургалиева </w:t>
            </w: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Рашидовна,</w:t>
            </w:r>
          </w:p>
          <w:p w:rsidR="00A70E86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педагог- библиотекарь</w:t>
            </w:r>
          </w:p>
        </w:tc>
        <w:tc>
          <w:tcPr>
            <w:tcW w:w="3544" w:type="dxa"/>
          </w:tcPr>
          <w:p w:rsidR="00A70E86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№1 города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="00A70E86" w:rsidRPr="00C57D2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70E86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70E86" w:rsidRPr="00C57D24" w:rsidRDefault="00A70E86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“Патриотик тәрбия – заман таләбе” (эш тәҗрибәсеннән)</w:t>
            </w:r>
          </w:p>
        </w:tc>
      </w:tr>
      <w:tr w:rsidR="00841572" w:rsidRPr="00C57D24" w:rsidTr="00830FCE">
        <w:tc>
          <w:tcPr>
            <w:tcW w:w="817" w:type="dxa"/>
          </w:tcPr>
          <w:p w:rsidR="00841572" w:rsidRPr="00C57D24" w:rsidRDefault="0084157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34" w:type="dxa"/>
          </w:tcPr>
          <w:p w:rsidR="00841572" w:rsidRPr="00C57D24" w:rsidRDefault="0084157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C57D24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544" w:type="dxa"/>
          </w:tcPr>
          <w:p w:rsidR="00841572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Тавельская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06743F" w:rsidRPr="00C57D24" w:rsidRDefault="0006743F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841572" w:rsidRPr="00C57D24" w:rsidRDefault="00841572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1572" w:rsidRPr="00C57D24" w:rsidTr="00830FCE">
        <w:tc>
          <w:tcPr>
            <w:tcW w:w="817" w:type="dxa"/>
          </w:tcPr>
          <w:p w:rsidR="00841572" w:rsidRPr="00C57D24" w:rsidRDefault="0084157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34" w:type="dxa"/>
          </w:tcPr>
          <w:p w:rsidR="00841572" w:rsidRPr="00C57D24" w:rsidRDefault="00841572" w:rsidP="00C57D24">
            <w:pP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Шагиева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Рафаилевна</w:t>
            </w:r>
            <w:proofErr w:type="spellEnd"/>
            <w:proofErr w:type="gramStart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>Гу</w:t>
            </w: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льназ</w:t>
            </w:r>
            <w:proofErr w:type="spellEnd"/>
            <w:r w:rsidR="000674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</w:rPr>
              <w:t>Салахетдиновна</w:t>
            </w:r>
            <w:proofErr w:type="spellEnd"/>
          </w:p>
          <w:p w:rsidR="00841572" w:rsidRPr="00C57D24" w:rsidRDefault="0084157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41572" w:rsidRPr="00C57D24" w:rsidRDefault="00841572" w:rsidP="00C5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Муниципальное бюджетное общеобразовательное учреждение “Средняя общеобразовательная школа №1 г.Мамадыш”</w:t>
            </w:r>
          </w:p>
        </w:tc>
        <w:tc>
          <w:tcPr>
            <w:tcW w:w="5103" w:type="dxa"/>
          </w:tcPr>
          <w:p w:rsidR="00C57D24" w:rsidRPr="00B77E6E" w:rsidRDefault="00C57D24" w:rsidP="00B77E6E">
            <w:pPr>
              <w:shd w:val="clear" w:color="auto" w:fill="FFFFFF"/>
              <w:ind w:firstLine="709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B77E6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val="tt-RU" w:eastAsia="ru-RU"/>
              </w:rPr>
              <w:t>ӘДӘБИЯТ ДӘРЕСЛӘРЕНДӘ ПАТРИОТИК ТӘРБИЯ</w:t>
            </w:r>
          </w:p>
          <w:p w:rsidR="00C57D24" w:rsidRPr="00B77E6E" w:rsidRDefault="00C57D24" w:rsidP="00B77E6E">
            <w:pPr>
              <w:shd w:val="clear" w:color="auto" w:fill="FFFFFF"/>
              <w:ind w:firstLine="709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B77E6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val="tt-RU" w:eastAsia="ru-RU"/>
              </w:rPr>
              <w:t>                                                        БИРҮ</w:t>
            </w:r>
          </w:p>
          <w:p w:rsidR="00841572" w:rsidRPr="00B77E6E" w:rsidRDefault="00841572" w:rsidP="00B77E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77E6E" w:rsidRPr="00C57D24" w:rsidTr="00830FCE">
        <w:tc>
          <w:tcPr>
            <w:tcW w:w="817" w:type="dxa"/>
          </w:tcPr>
          <w:p w:rsidR="00B77E6E" w:rsidRPr="00B77E6E" w:rsidRDefault="00B77E6E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334" w:type="dxa"/>
          </w:tcPr>
          <w:p w:rsidR="00B77E6E" w:rsidRPr="00B77E6E" w:rsidRDefault="00B77E6E" w:rsidP="00C57D24">
            <w:pP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Нигъматуллин Рамил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Марсович</w:t>
            </w:r>
            <w:proofErr w:type="spellEnd"/>
          </w:p>
        </w:tc>
        <w:tc>
          <w:tcPr>
            <w:tcW w:w="3544" w:type="dxa"/>
          </w:tcPr>
          <w:p w:rsidR="00B77E6E" w:rsidRPr="00C57D24" w:rsidRDefault="00B77E6E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Таканышская СОШ, музей “Молодая гвардия”</w:t>
            </w:r>
          </w:p>
        </w:tc>
        <w:tc>
          <w:tcPr>
            <w:tcW w:w="5103" w:type="dxa"/>
          </w:tcPr>
          <w:p w:rsidR="00B77E6E" w:rsidRPr="00B77E6E" w:rsidRDefault="00B77E6E" w:rsidP="00B77E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Инновационная культурно-образовательная и воспитательная площадка «Дружба народов – будущее мира» в рамках деятельности Международного социально-образовательного проекта </w:t>
            </w:r>
          </w:p>
          <w:p w:rsidR="00B77E6E" w:rsidRPr="00B77E6E" w:rsidRDefault="00B77E6E" w:rsidP="00B77E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«Великая Победа объединяет народы» и </w:t>
            </w:r>
            <w:r w:rsidRPr="00B77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народной дипломатии»</w:t>
            </w:r>
          </w:p>
          <w:p w:rsidR="00B77E6E" w:rsidRPr="00B77E6E" w:rsidRDefault="00B77E6E" w:rsidP="00B77E6E">
            <w:pPr>
              <w:shd w:val="clear" w:color="auto" w:fill="FFFFFF"/>
              <w:ind w:firstLine="709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</w:p>
        </w:tc>
      </w:tr>
      <w:tr w:rsidR="00A84699" w:rsidRPr="00C57D24" w:rsidTr="00830FCE">
        <w:tc>
          <w:tcPr>
            <w:tcW w:w="817" w:type="dxa"/>
          </w:tcPr>
          <w:p w:rsidR="00A84699" w:rsidRDefault="00A84699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5334" w:type="dxa"/>
          </w:tcPr>
          <w:p w:rsidR="00A84699" w:rsidRDefault="00A84699" w:rsidP="00C57D24">
            <w:pP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Константинова Лидия Семеновна</w:t>
            </w:r>
          </w:p>
        </w:tc>
        <w:tc>
          <w:tcPr>
            <w:tcW w:w="3544" w:type="dxa"/>
          </w:tcPr>
          <w:p w:rsidR="00A84699" w:rsidRDefault="00A84699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Усалинская СОШ</w:t>
            </w:r>
          </w:p>
        </w:tc>
        <w:tc>
          <w:tcPr>
            <w:tcW w:w="5103" w:type="dxa"/>
          </w:tcPr>
          <w:p w:rsidR="00A84699" w:rsidRPr="00B77E6E" w:rsidRDefault="00830FCE" w:rsidP="00B77E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опыта работы по патриотическому воспитанию на уроках истории</w:t>
            </w:r>
          </w:p>
        </w:tc>
      </w:tr>
      <w:tr w:rsidR="007D1560" w:rsidRPr="00C57D24" w:rsidTr="00830FCE">
        <w:tc>
          <w:tcPr>
            <w:tcW w:w="817" w:type="dxa"/>
          </w:tcPr>
          <w:p w:rsidR="007D1560" w:rsidRDefault="007D1560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334" w:type="dxa"/>
          </w:tcPr>
          <w:p w:rsidR="007D1560" w:rsidRDefault="007D1560" w:rsidP="00C57D24">
            <w:pP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Хайруллин Ринат Миннегаянович</w:t>
            </w:r>
          </w:p>
        </w:tc>
        <w:tc>
          <w:tcPr>
            <w:tcW w:w="3544" w:type="dxa"/>
          </w:tcPr>
          <w:p w:rsidR="007D1560" w:rsidRDefault="007D1560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Среднекирменская СО</w:t>
            </w:r>
            <w:r w:rsidR="00830F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</w:t>
            </w:r>
          </w:p>
        </w:tc>
        <w:tc>
          <w:tcPr>
            <w:tcW w:w="5103" w:type="dxa"/>
          </w:tcPr>
          <w:p w:rsidR="007D1560" w:rsidRPr="00B77E6E" w:rsidRDefault="00830FCE" w:rsidP="00B77E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опыта работы по патриотическому воспитанию на уроках истории</w:t>
            </w:r>
          </w:p>
        </w:tc>
      </w:tr>
      <w:tr w:rsidR="000B2ED3" w:rsidRPr="00C57D24" w:rsidTr="00830FCE">
        <w:tc>
          <w:tcPr>
            <w:tcW w:w="817" w:type="dxa"/>
          </w:tcPr>
          <w:p w:rsidR="000B2ED3" w:rsidRDefault="000B2ED3" w:rsidP="00C57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334" w:type="dxa"/>
          </w:tcPr>
          <w:p w:rsidR="000B2ED3" w:rsidRPr="000B2ED3" w:rsidRDefault="00830FCE" w:rsidP="00C57D24">
            <w:pP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Шакирз</w:t>
            </w:r>
            <w:r w:rsidR="000B2E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анов Ильнур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Галимзянович</w:t>
            </w:r>
          </w:p>
        </w:tc>
        <w:tc>
          <w:tcPr>
            <w:tcW w:w="3544" w:type="dxa"/>
          </w:tcPr>
          <w:p w:rsidR="000B2ED3" w:rsidRDefault="00830FCE" w:rsidP="00C57D2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Среднекирменская СОШ</w:t>
            </w:r>
          </w:p>
        </w:tc>
        <w:tc>
          <w:tcPr>
            <w:tcW w:w="5103" w:type="dxa"/>
          </w:tcPr>
          <w:p w:rsidR="000B2ED3" w:rsidRPr="00830FCE" w:rsidRDefault="00830FCE" w:rsidP="00B77E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әрбияләү алымнары</w:t>
            </w:r>
          </w:p>
        </w:tc>
      </w:tr>
    </w:tbl>
    <w:p w:rsidR="00EB74CF" w:rsidRPr="00C57D24" w:rsidRDefault="00EB74CF" w:rsidP="00C57D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EB74CF" w:rsidRPr="00C57D24" w:rsidSect="00303862">
      <w:pgSz w:w="16838" w:h="11906" w:orient="landscape"/>
      <w:pgMar w:top="709" w:right="152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1052"/>
    <w:rsid w:val="0006743F"/>
    <w:rsid w:val="000B2ED3"/>
    <w:rsid w:val="00111E09"/>
    <w:rsid w:val="00210928"/>
    <w:rsid w:val="00210A91"/>
    <w:rsid w:val="0027760E"/>
    <w:rsid w:val="002A0385"/>
    <w:rsid w:val="002F261F"/>
    <w:rsid w:val="00303862"/>
    <w:rsid w:val="00316FCA"/>
    <w:rsid w:val="003A1C9B"/>
    <w:rsid w:val="004263E8"/>
    <w:rsid w:val="0044613F"/>
    <w:rsid w:val="005832D4"/>
    <w:rsid w:val="00586636"/>
    <w:rsid w:val="005C5A49"/>
    <w:rsid w:val="00616A90"/>
    <w:rsid w:val="00671052"/>
    <w:rsid w:val="007062B9"/>
    <w:rsid w:val="00711045"/>
    <w:rsid w:val="007348B7"/>
    <w:rsid w:val="007D1560"/>
    <w:rsid w:val="007F31E5"/>
    <w:rsid w:val="00830FCE"/>
    <w:rsid w:val="00841572"/>
    <w:rsid w:val="008741A3"/>
    <w:rsid w:val="008A6701"/>
    <w:rsid w:val="008E39AC"/>
    <w:rsid w:val="008E53D3"/>
    <w:rsid w:val="0094527E"/>
    <w:rsid w:val="009563F6"/>
    <w:rsid w:val="009C68D7"/>
    <w:rsid w:val="00A0304A"/>
    <w:rsid w:val="00A621F3"/>
    <w:rsid w:val="00A70E86"/>
    <w:rsid w:val="00A84699"/>
    <w:rsid w:val="00B77E6E"/>
    <w:rsid w:val="00BE7B25"/>
    <w:rsid w:val="00C12A59"/>
    <w:rsid w:val="00C355DD"/>
    <w:rsid w:val="00C43C37"/>
    <w:rsid w:val="00C57D24"/>
    <w:rsid w:val="00C85D7C"/>
    <w:rsid w:val="00D35239"/>
    <w:rsid w:val="00DC1FEA"/>
    <w:rsid w:val="00DF1760"/>
    <w:rsid w:val="00EB74CF"/>
    <w:rsid w:val="00EE2D52"/>
    <w:rsid w:val="00FF3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3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110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1011</Words>
  <Characters>5764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Я</cp:lastModifiedBy>
  <cp:revision>3</cp:revision>
  <dcterms:created xsi:type="dcterms:W3CDTF">2023-03-31T08:25:00Z</dcterms:created>
  <dcterms:modified xsi:type="dcterms:W3CDTF">2023-04-02T16:47:00Z</dcterms:modified>
</cp:coreProperties>
</file>